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A6788" w14:textId="4EA77E09" w:rsidR="00FA380D" w:rsidRPr="00192C6A" w:rsidRDefault="00FA380D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b/>
          <w:bCs/>
          <w:noProof/>
          <w:sz w:val="24"/>
          <w:szCs w:val="24"/>
        </w:rPr>
      </w:pPr>
      <w:r w:rsidRPr="00192C6A">
        <w:rPr>
          <w:rFonts w:ascii="Times New Roman" w:hAnsi="Times New Roman"/>
          <w:b/>
          <w:bCs/>
          <w:noProof/>
          <w:sz w:val="24"/>
          <w:szCs w:val="24"/>
        </w:rPr>
        <w:t>Supplementary materials</w:t>
      </w:r>
    </w:p>
    <w:p w14:paraId="0A9AEC73" w14:textId="71F3E530" w:rsidR="00FA380D" w:rsidRPr="00192C6A" w:rsidRDefault="00FA380D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noProof/>
          <w:sz w:val="24"/>
          <w:szCs w:val="24"/>
        </w:rPr>
      </w:pPr>
    </w:p>
    <w:p w14:paraId="0EC1D2D0" w14:textId="5AFD6938" w:rsidR="00F849B3" w:rsidRDefault="007150A3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192C6A">
        <w:rPr>
          <w:rFonts w:ascii="Times New Roman" w:hAnsi="Times New Roman" w:hint="eastAsia"/>
          <w:b/>
          <w:bCs/>
          <w:kern w:val="0"/>
          <w:sz w:val="24"/>
          <w:szCs w:val="24"/>
        </w:rPr>
        <w:t>F</w:t>
      </w:r>
      <w:r w:rsidRPr="00192C6A">
        <w:rPr>
          <w:rFonts w:ascii="Times New Roman" w:hAnsi="Times New Roman"/>
          <w:b/>
          <w:bCs/>
          <w:kern w:val="0"/>
          <w:sz w:val="24"/>
          <w:szCs w:val="24"/>
        </w:rPr>
        <w:t>ig. S</w:t>
      </w:r>
      <w:r w:rsidR="000E5AB3" w:rsidRPr="00192C6A">
        <w:rPr>
          <w:rFonts w:ascii="Times New Roman" w:hAnsi="Times New Roman"/>
          <w:b/>
          <w:bCs/>
          <w:kern w:val="0"/>
          <w:sz w:val="24"/>
          <w:szCs w:val="24"/>
        </w:rPr>
        <w:t>4</w:t>
      </w:r>
      <w:r w:rsidRPr="00192C6A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="00A976BE" w:rsidRPr="00192C6A">
        <w:rPr>
          <w:rFonts w:ascii="Times New Roman" w:hAnsi="Times New Roman"/>
          <w:sz w:val="24"/>
          <w:szCs w:val="24"/>
        </w:rPr>
        <w:t>DNA fragment</w:t>
      </w:r>
      <w:r w:rsidR="00A976BE">
        <w:rPr>
          <w:rFonts w:ascii="Times New Roman" w:hAnsi="Times New Roman"/>
          <w:sz w:val="24"/>
          <w:szCs w:val="24"/>
        </w:rPr>
        <w:t xml:space="preserve"> </w:t>
      </w:r>
      <w:r w:rsidR="00A976BE" w:rsidRPr="00192C6A">
        <w:rPr>
          <w:rFonts w:ascii="Times New Roman" w:hAnsi="Times New Roman"/>
          <w:sz w:val="24"/>
          <w:szCs w:val="24"/>
        </w:rPr>
        <w:t>band</w:t>
      </w:r>
      <w:r w:rsidR="00A976BE">
        <w:rPr>
          <w:rFonts w:ascii="Times New Roman" w:hAnsi="Times New Roman"/>
          <w:sz w:val="24"/>
          <w:szCs w:val="24"/>
        </w:rPr>
        <w:t xml:space="preserve">s after </w:t>
      </w:r>
      <w:r w:rsidR="008A3796">
        <w:rPr>
          <w:rFonts w:ascii="Times New Roman" w:hAnsi="Times New Roman"/>
          <w:sz w:val="24"/>
          <w:szCs w:val="24"/>
        </w:rPr>
        <w:t>R</w:t>
      </w:r>
      <w:r w:rsidR="008A3796" w:rsidRPr="00192C6A">
        <w:rPr>
          <w:rFonts w:ascii="Times New Roman" w:hAnsi="Times New Roman"/>
          <w:sz w:val="24"/>
          <w:szCs w:val="24"/>
        </w:rPr>
        <w:t xml:space="preserve">ep-PCR </w:t>
      </w:r>
      <w:r w:rsidR="00A976BE">
        <w:rPr>
          <w:rFonts w:ascii="Times New Roman" w:hAnsi="Times New Roman"/>
          <w:sz w:val="24"/>
          <w:szCs w:val="24"/>
        </w:rPr>
        <w:t xml:space="preserve">using different primers and DNA from BSRA isolates and reference strains of </w:t>
      </w:r>
      <w:r w:rsidR="00A976BE" w:rsidRPr="003F0079">
        <w:rPr>
          <w:rFonts w:ascii="Times New Roman" w:hAnsi="Times New Roman"/>
          <w:i/>
          <w:iCs/>
          <w:sz w:val="24"/>
          <w:szCs w:val="24"/>
        </w:rPr>
        <w:t>Pseudomonas</w:t>
      </w:r>
      <w:r w:rsidR="00A976BE">
        <w:rPr>
          <w:rFonts w:ascii="Times New Roman" w:hAnsi="Times New Roman"/>
          <w:sz w:val="24"/>
          <w:szCs w:val="24"/>
        </w:rPr>
        <w:t xml:space="preserve"> species and pathovars</w:t>
      </w:r>
      <w:r w:rsidR="00345CC5" w:rsidRPr="00192C6A">
        <w:rPr>
          <w:rFonts w:ascii="Times New Roman" w:hAnsi="Times New Roman" w:hint="eastAsia"/>
          <w:sz w:val="24"/>
          <w:szCs w:val="24"/>
        </w:rPr>
        <w:t>.</w:t>
      </w:r>
      <w:r w:rsidR="00345CC5" w:rsidRPr="00192C6A">
        <w:rPr>
          <w:rFonts w:ascii="Times New Roman" w:hAnsi="Times New Roman"/>
          <w:sz w:val="24"/>
          <w:szCs w:val="24"/>
        </w:rPr>
        <w:t xml:space="preserve"> </w:t>
      </w:r>
      <w:r w:rsidR="00345CC5" w:rsidRPr="00192C6A">
        <w:rPr>
          <w:rFonts w:ascii="Times New Roman" w:hAnsi="Times New Roman"/>
          <w:b/>
          <w:bCs/>
          <w:sz w:val="24"/>
          <w:szCs w:val="24"/>
        </w:rPr>
        <w:t>a</w:t>
      </w:r>
      <w:r w:rsidR="00345CC5" w:rsidRPr="00192C6A">
        <w:rPr>
          <w:rFonts w:ascii="Times New Roman" w:hAnsi="Times New Roman"/>
          <w:sz w:val="24"/>
          <w:szCs w:val="24"/>
        </w:rPr>
        <w:t xml:space="preserve"> BOX</w:t>
      </w:r>
      <w:r w:rsidR="003E6C32">
        <w:rPr>
          <w:rFonts w:ascii="Times New Roman" w:hAnsi="Times New Roman"/>
          <w:sz w:val="24"/>
          <w:szCs w:val="24"/>
        </w:rPr>
        <w:t>-</w:t>
      </w:r>
      <w:r w:rsidR="00BE217C" w:rsidRPr="00192C6A">
        <w:rPr>
          <w:rFonts w:ascii="Times New Roman" w:hAnsi="Times New Roman"/>
          <w:sz w:val="24"/>
          <w:szCs w:val="24"/>
        </w:rPr>
        <w:t>based</w:t>
      </w:r>
      <w:r w:rsidR="00BE217C" w:rsidRPr="00BE217C">
        <w:rPr>
          <w:rFonts w:ascii="Times New Roman" w:hAnsi="Times New Roman"/>
          <w:sz w:val="24"/>
          <w:szCs w:val="24"/>
        </w:rPr>
        <w:t xml:space="preserve"> </w:t>
      </w:r>
      <w:r w:rsidR="00BE217C" w:rsidRPr="00192C6A">
        <w:rPr>
          <w:rFonts w:ascii="Times New Roman" w:hAnsi="Times New Roman"/>
          <w:sz w:val="24"/>
          <w:szCs w:val="24"/>
        </w:rPr>
        <w:t>primer</w:t>
      </w:r>
      <w:r w:rsidR="00BE217C">
        <w:rPr>
          <w:rFonts w:ascii="Times New Roman" w:hAnsi="Times New Roman"/>
          <w:sz w:val="24"/>
          <w:szCs w:val="24"/>
        </w:rPr>
        <w:t>s</w:t>
      </w:r>
      <w:r w:rsidR="003E6C32">
        <w:rPr>
          <w:rFonts w:ascii="Times New Roman" w:hAnsi="Times New Roman"/>
          <w:sz w:val="24"/>
          <w:szCs w:val="24"/>
        </w:rPr>
        <w:t xml:space="preserve"> were used;</w:t>
      </w:r>
      <w:r w:rsidR="00BE217C">
        <w:rPr>
          <w:rFonts w:ascii="Times New Roman" w:hAnsi="Times New Roman"/>
          <w:sz w:val="24"/>
          <w:szCs w:val="24"/>
        </w:rPr>
        <w:t xml:space="preserve"> 1</w:t>
      </w:r>
      <w:r w:rsidR="00345CC5"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217C" w:rsidRPr="00CC4E5A">
        <w:rPr>
          <w:rFonts w:ascii="Times New Roman" w:hAnsi="Times New Roman"/>
          <w:sz w:val="24"/>
          <w:szCs w:val="24"/>
        </w:rPr>
        <w:t>μl</w:t>
      </w:r>
      <w:proofErr w:type="spellEnd"/>
      <w:r w:rsidR="00345CC5" w:rsidRPr="003B4A7F">
        <w:rPr>
          <w:rFonts w:ascii="Times New Roman" w:hAnsi="Times New Roman"/>
          <w:sz w:val="24"/>
          <w:szCs w:val="24"/>
        </w:rPr>
        <w:t xml:space="preserve"> of each sample was electrophoresed in 2% agarose gel at 50 V. </w:t>
      </w:r>
      <w:r w:rsidR="00345CC5" w:rsidRPr="003B4A7F">
        <w:rPr>
          <w:rFonts w:ascii="Times New Roman" w:hAnsi="Times New Roman"/>
          <w:b/>
          <w:bCs/>
          <w:sz w:val="24"/>
          <w:szCs w:val="24"/>
        </w:rPr>
        <w:t>b</w:t>
      </w:r>
      <w:r w:rsidR="00345CC5" w:rsidRPr="003B4A7F">
        <w:rPr>
          <w:rFonts w:ascii="Times New Roman" w:hAnsi="Times New Roman"/>
          <w:sz w:val="24"/>
          <w:szCs w:val="24"/>
        </w:rPr>
        <w:t xml:space="preserve"> </w:t>
      </w:r>
      <w:r w:rsidR="00BE217C">
        <w:rPr>
          <w:rFonts w:ascii="Times New Roman" w:hAnsi="Times New Roman"/>
          <w:sz w:val="24"/>
          <w:szCs w:val="24"/>
        </w:rPr>
        <w:t>REP</w:t>
      </w:r>
      <w:r w:rsidR="003E6C32">
        <w:rPr>
          <w:rFonts w:ascii="Times New Roman" w:hAnsi="Times New Roman"/>
          <w:sz w:val="24"/>
          <w:szCs w:val="24"/>
        </w:rPr>
        <w:t>-</w:t>
      </w:r>
      <w:r w:rsidR="00BE217C" w:rsidRPr="00192C6A">
        <w:rPr>
          <w:rFonts w:ascii="Times New Roman" w:hAnsi="Times New Roman"/>
          <w:sz w:val="24"/>
          <w:szCs w:val="24"/>
        </w:rPr>
        <w:t>based</w:t>
      </w:r>
      <w:r w:rsidR="00BE217C" w:rsidRPr="00BE217C">
        <w:rPr>
          <w:rFonts w:ascii="Times New Roman" w:hAnsi="Times New Roman"/>
          <w:sz w:val="24"/>
          <w:szCs w:val="24"/>
        </w:rPr>
        <w:t xml:space="preserve"> </w:t>
      </w:r>
      <w:r w:rsidR="00BE217C" w:rsidRPr="00192C6A">
        <w:rPr>
          <w:rFonts w:ascii="Times New Roman" w:hAnsi="Times New Roman"/>
          <w:sz w:val="24"/>
          <w:szCs w:val="24"/>
        </w:rPr>
        <w:t>primer</w:t>
      </w:r>
      <w:r w:rsidR="00BE217C">
        <w:rPr>
          <w:rFonts w:ascii="Times New Roman" w:hAnsi="Times New Roman"/>
          <w:sz w:val="24"/>
          <w:szCs w:val="24"/>
        </w:rPr>
        <w:t>s</w:t>
      </w:r>
      <w:r w:rsidR="003E6C32">
        <w:rPr>
          <w:rFonts w:ascii="Times New Roman" w:hAnsi="Times New Roman"/>
          <w:sz w:val="24"/>
          <w:szCs w:val="24"/>
        </w:rPr>
        <w:t xml:space="preserve"> were used; </w:t>
      </w:r>
      <w:r w:rsidR="00BE217C">
        <w:rPr>
          <w:rFonts w:ascii="Times New Roman" w:hAnsi="Times New Roman"/>
          <w:sz w:val="24"/>
          <w:szCs w:val="24"/>
        </w:rPr>
        <w:t>7</w:t>
      </w:r>
      <w:r w:rsidR="00BE217C"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6C32" w:rsidRPr="00911D36">
        <w:rPr>
          <w:rFonts w:ascii="Times New Roman" w:hAnsi="Times New Roman"/>
          <w:sz w:val="24"/>
          <w:szCs w:val="24"/>
        </w:rPr>
        <w:t>μl</w:t>
      </w:r>
      <w:proofErr w:type="spellEnd"/>
      <w:r w:rsidR="003E6C32" w:rsidRPr="003B4A7F">
        <w:rPr>
          <w:rFonts w:ascii="Times New Roman" w:hAnsi="Times New Roman"/>
          <w:sz w:val="24"/>
          <w:szCs w:val="24"/>
        </w:rPr>
        <w:t xml:space="preserve"> </w:t>
      </w:r>
      <w:r w:rsidR="00BE217C" w:rsidRPr="003B4A7F">
        <w:rPr>
          <w:rFonts w:ascii="Times New Roman" w:hAnsi="Times New Roman"/>
          <w:sz w:val="24"/>
          <w:szCs w:val="24"/>
        </w:rPr>
        <w:t xml:space="preserve">of </w:t>
      </w:r>
      <w:r w:rsidR="00345CC5" w:rsidRPr="003B4A7F">
        <w:rPr>
          <w:rFonts w:ascii="Times New Roman" w:hAnsi="Times New Roman"/>
          <w:sz w:val="24"/>
          <w:szCs w:val="24"/>
        </w:rPr>
        <w:t xml:space="preserve">each sample </w:t>
      </w:r>
      <w:r w:rsidR="00BE217C">
        <w:rPr>
          <w:rFonts w:ascii="Times New Roman" w:hAnsi="Times New Roman"/>
          <w:sz w:val="24"/>
          <w:szCs w:val="24"/>
        </w:rPr>
        <w:t>was</w:t>
      </w:r>
      <w:r w:rsidR="00345CC5" w:rsidRPr="003B4A7F">
        <w:rPr>
          <w:rFonts w:ascii="Times New Roman" w:hAnsi="Times New Roman"/>
          <w:sz w:val="24"/>
          <w:szCs w:val="24"/>
        </w:rPr>
        <w:t xml:space="preserve"> electrophoresed in 1.5% agarose gel at 50 V. </w:t>
      </w:r>
      <w:r w:rsidRPr="003B4A7F">
        <w:rPr>
          <w:rFonts w:ascii="Times New Roman" w:hAnsi="Times New Roman"/>
          <w:sz w:val="24"/>
          <w:szCs w:val="24"/>
        </w:rPr>
        <w:t>Lane</w:t>
      </w:r>
      <w:r w:rsidR="00A976BE">
        <w:rPr>
          <w:rFonts w:ascii="Times New Roman" w:hAnsi="Times New Roman"/>
          <w:sz w:val="24"/>
          <w:szCs w:val="24"/>
        </w:rPr>
        <w:t>s:</w:t>
      </w:r>
      <w:r w:rsidRPr="003B4A7F">
        <w:rPr>
          <w:rFonts w:ascii="Times New Roman" w:hAnsi="Times New Roman"/>
          <w:sz w:val="24"/>
          <w:szCs w:val="24"/>
        </w:rPr>
        <w:t xml:space="preserve"> M, Hi-Lo DNA Marker (</w:t>
      </w:r>
      <w:proofErr w:type="spellStart"/>
      <w:r w:rsidRPr="003B4A7F">
        <w:rPr>
          <w:rFonts w:ascii="Times New Roman" w:hAnsi="Times New Roman"/>
          <w:sz w:val="24"/>
          <w:szCs w:val="24"/>
        </w:rPr>
        <w:t>Bionexus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); 1, AZK-11; 2, AZB-21; 3, 09Psa251; 4, 09Psa258; 5, 09Psa263; 6, 09Psa273; 7, 09Psa275; 8, 09Psa279; 9, 09Psa289; 10, 09Psa351; 11, 09Psa355; 12, 09Psa361; 13, </w:t>
      </w:r>
      <w:r w:rsidR="003C2837" w:rsidRPr="00192C6A">
        <w:rPr>
          <w:rFonts w:ascii="Times New Roman" w:hAnsi="Times New Roman"/>
          <w:i/>
          <w:iCs/>
          <w:noProof/>
          <w:sz w:val="24"/>
          <w:szCs w:val="24"/>
        </w:rPr>
        <w:t>P</w:t>
      </w:r>
      <w:r w:rsidR="003C2837">
        <w:rPr>
          <w:rFonts w:ascii="Times New Roman" w:hAnsi="Times New Roman" w:hint="eastAsia"/>
          <w:i/>
          <w:iCs/>
          <w:noProof/>
          <w:sz w:val="24"/>
          <w:szCs w:val="24"/>
        </w:rPr>
        <w:t>s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 xml:space="preserve">eudomonas </w:t>
      </w:r>
      <w:r w:rsidR="003C2837" w:rsidRPr="00192C6A">
        <w:rPr>
          <w:rFonts w:ascii="Times New Roman" w:hAnsi="Times New Roman"/>
          <w:i/>
          <w:iCs/>
          <w:noProof/>
          <w:sz w:val="24"/>
          <w:szCs w:val="24"/>
        </w:rPr>
        <w:t>sa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 xml:space="preserve">vastanoi </w:t>
      </w:r>
      <w:r w:rsidR="003C2837">
        <w:rPr>
          <w:rFonts w:ascii="Times New Roman" w:hAnsi="Times New Roman"/>
          <w:noProof/>
          <w:sz w:val="24"/>
          <w:szCs w:val="24"/>
        </w:rPr>
        <w:t>(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>Psa</w:t>
      </w:r>
      <w:r w:rsidR="003C2837">
        <w:rPr>
          <w:rFonts w:ascii="Times New Roman" w:hAnsi="Times New Roman"/>
          <w:noProof/>
          <w:sz w:val="24"/>
          <w:szCs w:val="24"/>
        </w:rPr>
        <w:t xml:space="preserve">) </w:t>
      </w:r>
      <w:proofErr w:type="spellStart"/>
      <w:r w:rsidRPr="003B4A7F">
        <w:rPr>
          <w:rFonts w:ascii="Times New Roman" w:hAnsi="Times New Roman"/>
          <w:sz w:val="24"/>
          <w:szCs w:val="24"/>
        </w:rPr>
        <w:t>pv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glycinea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SUPP211; 14,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Psa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A7F">
        <w:rPr>
          <w:rFonts w:ascii="Times New Roman" w:hAnsi="Times New Roman"/>
          <w:sz w:val="24"/>
          <w:szCs w:val="24"/>
        </w:rPr>
        <w:t>pv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glycinea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CHUK; 15,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Psa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A7F">
        <w:rPr>
          <w:rFonts w:ascii="Times New Roman" w:hAnsi="Times New Roman"/>
          <w:sz w:val="24"/>
          <w:szCs w:val="24"/>
        </w:rPr>
        <w:t>pv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phaseolicola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SUPP1139; 16,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Psa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A7F">
        <w:rPr>
          <w:rFonts w:ascii="Times New Roman" w:hAnsi="Times New Roman"/>
          <w:sz w:val="24"/>
          <w:szCs w:val="24"/>
        </w:rPr>
        <w:t>pv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phaseolicola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SUPP191; 17,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Psa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A7F">
        <w:rPr>
          <w:rFonts w:ascii="Times New Roman" w:hAnsi="Times New Roman"/>
          <w:sz w:val="24"/>
          <w:szCs w:val="24"/>
        </w:rPr>
        <w:t>pv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phaseolicola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 PP8172; 18, </w:t>
      </w:r>
      <w:r w:rsidR="00975B63" w:rsidRPr="00192C6A">
        <w:rPr>
          <w:rFonts w:ascii="Times New Roman" w:hAnsi="Times New Roman"/>
          <w:i/>
          <w:iCs/>
          <w:noProof/>
          <w:sz w:val="24"/>
          <w:szCs w:val="24"/>
        </w:rPr>
        <w:t>P</w:t>
      </w:r>
      <w:r w:rsidR="00975B63">
        <w:rPr>
          <w:rFonts w:ascii="Times New Roman" w:hAnsi="Times New Roman"/>
          <w:i/>
          <w:iCs/>
          <w:noProof/>
          <w:sz w:val="24"/>
          <w:szCs w:val="24"/>
        </w:rPr>
        <w:t xml:space="preserve">. </w:t>
      </w:r>
      <w:r w:rsidR="00975B63" w:rsidRPr="00192C6A">
        <w:rPr>
          <w:rFonts w:ascii="Times New Roman" w:hAnsi="Times New Roman"/>
          <w:i/>
          <w:iCs/>
          <w:noProof/>
          <w:sz w:val="24"/>
          <w:szCs w:val="24"/>
        </w:rPr>
        <w:t>sy</w:t>
      </w:r>
      <w:r w:rsidR="00975B63">
        <w:rPr>
          <w:rFonts w:ascii="Times New Roman" w:hAnsi="Times New Roman"/>
          <w:i/>
          <w:iCs/>
          <w:noProof/>
          <w:sz w:val="24"/>
          <w:szCs w:val="24"/>
        </w:rPr>
        <w:t xml:space="preserve">ringae </w:t>
      </w:r>
      <w:r w:rsidR="00975B63">
        <w:rPr>
          <w:rFonts w:ascii="Times New Roman" w:hAnsi="Times New Roman"/>
          <w:noProof/>
          <w:sz w:val="24"/>
          <w:szCs w:val="24"/>
        </w:rPr>
        <w:t>(</w:t>
      </w:r>
      <w:r w:rsidR="00975B63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975B63">
        <w:rPr>
          <w:rFonts w:ascii="Times New Roman" w:hAnsi="Times New Roman"/>
          <w:noProof/>
          <w:sz w:val="24"/>
          <w:szCs w:val="24"/>
        </w:rPr>
        <w:t>)</w:t>
      </w:r>
      <w:r w:rsidRPr="003B4A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A7F">
        <w:rPr>
          <w:rFonts w:ascii="Times New Roman" w:hAnsi="Times New Roman"/>
          <w:sz w:val="24"/>
          <w:szCs w:val="24"/>
        </w:rPr>
        <w:t>pv</w:t>
      </w:r>
      <w:proofErr w:type="spellEnd"/>
      <w:r w:rsidRPr="003B4A7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4A7F">
        <w:rPr>
          <w:rFonts w:ascii="Times New Roman" w:hAnsi="Times New Roman"/>
          <w:i/>
          <w:iCs/>
          <w:sz w:val="24"/>
          <w:szCs w:val="24"/>
        </w:rPr>
        <w:t>morsprunoru</w:t>
      </w:r>
      <w:r w:rsidRPr="00345CC5">
        <w:rPr>
          <w:rFonts w:ascii="Times New Roman" w:hAnsi="Times New Roman"/>
          <w:i/>
          <w:iCs/>
          <w:sz w:val="24"/>
          <w:szCs w:val="24"/>
        </w:rPr>
        <w:t>m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 SUPP408; 19, </w:t>
      </w:r>
      <w:proofErr w:type="spellStart"/>
      <w:r w:rsidRPr="00345CC5">
        <w:rPr>
          <w:rFonts w:ascii="Times New Roman" w:hAnsi="Times New Roman"/>
          <w:i/>
          <w:iCs/>
          <w:sz w:val="24"/>
          <w:szCs w:val="24"/>
        </w:rPr>
        <w:t>Psy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5CC5">
        <w:rPr>
          <w:rFonts w:ascii="Times New Roman" w:hAnsi="Times New Roman"/>
          <w:sz w:val="24"/>
          <w:szCs w:val="24"/>
        </w:rPr>
        <w:t>pv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45CC5">
        <w:rPr>
          <w:rFonts w:ascii="Times New Roman" w:hAnsi="Times New Roman"/>
          <w:i/>
          <w:iCs/>
          <w:sz w:val="24"/>
          <w:szCs w:val="24"/>
        </w:rPr>
        <w:t>tabaci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 SUPP278; 20, </w:t>
      </w:r>
      <w:proofErr w:type="spellStart"/>
      <w:r w:rsidRPr="00345CC5">
        <w:rPr>
          <w:rFonts w:ascii="Times New Roman" w:hAnsi="Times New Roman"/>
          <w:i/>
          <w:iCs/>
          <w:sz w:val="24"/>
          <w:szCs w:val="24"/>
        </w:rPr>
        <w:t>Psy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5CC5">
        <w:rPr>
          <w:rFonts w:ascii="Times New Roman" w:hAnsi="Times New Roman"/>
          <w:sz w:val="24"/>
          <w:szCs w:val="24"/>
        </w:rPr>
        <w:t>pv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45CC5">
        <w:rPr>
          <w:rFonts w:ascii="Times New Roman" w:hAnsi="Times New Roman"/>
          <w:i/>
          <w:iCs/>
          <w:sz w:val="24"/>
          <w:szCs w:val="24"/>
        </w:rPr>
        <w:t>myricae</w:t>
      </w:r>
      <w:proofErr w:type="spellEnd"/>
      <w:r w:rsidRPr="00345CC5">
        <w:rPr>
          <w:rFonts w:ascii="Times New Roman" w:hAnsi="Times New Roman"/>
          <w:sz w:val="24"/>
          <w:szCs w:val="24"/>
        </w:rPr>
        <w:t xml:space="preserve"> SUPP166. </w:t>
      </w:r>
    </w:p>
    <w:p w14:paraId="79D75980" w14:textId="77777777" w:rsidR="00F849B3" w:rsidRDefault="00F849B3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12B73EE" w14:textId="5CDFFA8A" w:rsidR="007150A3" w:rsidRPr="007150A3" w:rsidRDefault="00C9498B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color w:val="FF0000"/>
          <w:kern w:val="0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50910663" wp14:editId="4A8C1EBF">
            <wp:extent cx="5400040" cy="2722245"/>
            <wp:effectExtent l="0" t="0" r="0" b="1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28DC" w14:textId="752126E6" w:rsidR="00C43518" w:rsidRDefault="00C9498B"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28734B3D" wp14:editId="5D233916">
            <wp:extent cx="5400040" cy="348742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DB3F" w14:textId="77777777" w:rsidR="00082C7F" w:rsidRDefault="00082C7F" w:rsidP="00082C7F">
      <w:pPr>
        <w:widowControl/>
        <w:jc w:val="left"/>
        <w:rPr>
          <w:rFonts w:ascii="Times New Roman" w:eastAsia="メイリオ" w:hAnsi="Times New Roman"/>
          <w:color w:val="000000"/>
          <w:kern w:val="0"/>
          <w:sz w:val="22"/>
        </w:rPr>
      </w:pPr>
      <w:r>
        <w:rPr>
          <w:rFonts w:ascii="Times New Roman" w:eastAsia="メイリオ" w:hAnsi="Times New Roman" w:hint="eastAsia"/>
          <w:color w:val="000000"/>
          <w:kern w:val="0"/>
          <w:sz w:val="22"/>
        </w:rPr>
        <w:t>Fig. S4</w:t>
      </w:r>
    </w:p>
    <w:p w14:paraId="13DE2FBB" w14:textId="77777777" w:rsidR="00082C7F" w:rsidRDefault="00082C7F"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</w:p>
    <w:sectPr w:rsidR="00082C7F" w:rsidSect="00C433C1">
      <w:headerReference w:type="default" r:id="rId8"/>
      <w:pgSz w:w="11906" w:h="16838" w:code="9"/>
      <w:pgMar w:top="1701" w:right="1701" w:bottom="1701" w:left="1701" w:header="851" w:footer="992" w:gutter="0"/>
      <w:pgNumType w:start="9"/>
      <w:cols w:space="425"/>
      <w:docGrid w:type="lines" w:linePitch="5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41F24" w14:textId="77777777" w:rsidR="003B609B" w:rsidRDefault="003B609B" w:rsidP="00BD1D37">
      <w:r>
        <w:separator/>
      </w:r>
    </w:p>
  </w:endnote>
  <w:endnote w:type="continuationSeparator" w:id="0">
    <w:p w14:paraId="3FCE3B1B" w14:textId="77777777" w:rsidR="003B609B" w:rsidRDefault="003B609B" w:rsidP="00BD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altName w:val="MS Gothic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27CCB" w14:textId="77777777" w:rsidR="003B609B" w:rsidRDefault="003B609B" w:rsidP="00BD1D37">
      <w:r>
        <w:separator/>
      </w:r>
    </w:p>
  </w:footnote>
  <w:footnote w:type="continuationSeparator" w:id="0">
    <w:p w14:paraId="5AC5D324" w14:textId="77777777" w:rsidR="003B609B" w:rsidRDefault="003B609B" w:rsidP="00BD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3C17" w14:textId="2939051C" w:rsidR="00053896" w:rsidRPr="00053896" w:rsidRDefault="00454919">
    <w:pPr>
      <w:pStyle w:val="a5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 w:hint="eastAsia"/>
        <w:sz w:val="24"/>
        <w:szCs w:val="24"/>
      </w:rPr>
      <w:t>T</w:t>
    </w:r>
    <w:r>
      <w:rPr>
        <w:rFonts w:ascii="Times New Roman" w:hAnsi="Times New Roman"/>
        <w:sz w:val="24"/>
        <w:szCs w:val="24"/>
      </w:rPr>
      <w:t>odai</w:t>
    </w:r>
    <w:r>
      <w:rPr>
        <w:rFonts w:ascii="Times New Roman" w:hAnsi="Times New Roman" w:hint="eastAsia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et al.</w:t>
    </w:r>
    <w:r w:rsidR="00053896" w:rsidRPr="00053896">
      <w:rPr>
        <w:rFonts w:ascii="Times New Roman" w:hAnsi="Times New Roman"/>
        <w:sz w:val="24"/>
        <w:szCs w:val="24"/>
      </w:rPr>
      <w:t xml:space="preserve"> </w:t>
    </w:r>
    <w:r w:rsidR="00F5429C" w:rsidRPr="00053896">
      <w:rPr>
        <w:rFonts w:ascii="Times New Roman" w:hAnsi="Times New Roman"/>
        <w:sz w:val="24"/>
        <w:szCs w:val="24"/>
      </w:rPr>
      <w:fldChar w:fldCharType="begin"/>
    </w:r>
    <w:r w:rsidR="00053896" w:rsidRPr="00053896">
      <w:rPr>
        <w:rFonts w:ascii="Times New Roman" w:hAnsi="Times New Roman"/>
        <w:sz w:val="24"/>
        <w:szCs w:val="24"/>
      </w:rPr>
      <w:instrText xml:space="preserve"> PAGE   \* MERGEFORMAT </w:instrText>
    </w:r>
    <w:r w:rsidR="00F5429C" w:rsidRPr="00053896">
      <w:rPr>
        <w:rFonts w:ascii="Times New Roman" w:hAnsi="Times New Roman"/>
        <w:sz w:val="24"/>
        <w:szCs w:val="24"/>
      </w:rPr>
      <w:fldChar w:fldCharType="separate"/>
    </w:r>
    <w:r w:rsidR="00093162" w:rsidRPr="00093162">
      <w:rPr>
        <w:rFonts w:ascii="Times New Roman" w:hAnsi="Times New Roman"/>
        <w:noProof/>
        <w:sz w:val="24"/>
        <w:szCs w:val="24"/>
        <w:lang w:val="ja-JP"/>
      </w:rPr>
      <w:t>47</w:t>
    </w:r>
    <w:r w:rsidR="00F5429C" w:rsidRPr="00053896">
      <w:rPr>
        <w:rFonts w:ascii="Times New Roman" w:hAnsi="Times New Roman"/>
        <w:sz w:val="24"/>
        <w:szCs w:val="24"/>
      </w:rPr>
      <w:fldChar w:fldCharType="end"/>
    </w:r>
  </w:p>
  <w:p w14:paraId="6A0C114D" w14:textId="77777777" w:rsidR="00053896" w:rsidRDefault="0005389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VerticalSpacing w:val="537"/>
  <w:displayHorizontalDrawingGridEvery w:val="0"/>
  <w:characterSpacingControl w:val="compressPunctuation"/>
  <w:hdrShapeDefaults>
    <o:shapedefaults v:ext="edit" spidmax="2050" style="mso-position-horizontal:center;mso-height-percent:200;mso-width-relative:margin;mso-height-relative:margin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E5A"/>
    <w:rsid w:val="00000D54"/>
    <w:rsid w:val="000030E5"/>
    <w:rsid w:val="00003FAC"/>
    <w:rsid w:val="00015D02"/>
    <w:rsid w:val="00033889"/>
    <w:rsid w:val="00044AC1"/>
    <w:rsid w:val="00050583"/>
    <w:rsid w:val="00053896"/>
    <w:rsid w:val="000543E3"/>
    <w:rsid w:val="00054AB6"/>
    <w:rsid w:val="000552EC"/>
    <w:rsid w:val="000579A8"/>
    <w:rsid w:val="00062EEF"/>
    <w:rsid w:val="000636CE"/>
    <w:rsid w:val="00080BAC"/>
    <w:rsid w:val="00082C7F"/>
    <w:rsid w:val="000853AD"/>
    <w:rsid w:val="00093162"/>
    <w:rsid w:val="000943B7"/>
    <w:rsid w:val="000C3C6D"/>
    <w:rsid w:val="000C5DA7"/>
    <w:rsid w:val="000E5AB3"/>
    <w:rsid w:val="000E61D0"/>
    <w:rsid w:val="000F3292"/>
    <w:rsid w:val="00101126"/>
    <w:rsid w:val="0010112C"/>
    <w:rsid w:val="00102128"/>
    <w:rsid w:val="00107717"/>
    <w:rsid w:val="00113186"/>
    <w:rsid w:val="001131E1"/>
    <w:rsid w:val="001135A4"/>
    <w:rsid w:val="00114D17"/>
    <w:rsid w:val="00125719"/>
    <w:rsid w:val="00130123"/>
    <w:rsid w:val="00137374"/>
    <w:rsid w:val="00137466"/>
    <w:rsid w:val="001401DE"/>
    <w:rsid w:val="00142B20"/>
    <w:rsid w:val="00142C8A"/>
    <w:rsid w:val="0015226F"/>
    <w:rsid w:val="0016353F"/>
    <w:rsid w:val="00172BAF"/>
    <w:rsid w:val="00183059"/>
    <w:rsid w:val="00187D0B"/>
    <w:rsid w:val="00191695"/>
    <w:rsid w:val="001925C0"/>
    <w:rsid w:val="00192C6A"/>
    <w:rsid w:val="00193B60"/>
    <w:rsid w:val="00194C8D"/>
    <w:rsid w:val="001B37AA"/>
    <w:rsid w:val="001B4860"/>
    <w:rsid w:val="001C08CE"/>
    <w:rsid w:val="001D1230"/>
    <w:rsid w:val="001D5934"/>
    <w:rsid w:val="001D65F1"/>
    <w:rsid w:val="001E3C0F"/>
    <w:rsid w:val="001E49E9"/>
    <w:rsid w:val="00201EAA"/>
    <w:rsid w:val="00206201"/>
    <w:rsid w:val="00206D04"/>
    <w:rsid w:val="00220A7E"/>
    <w:rsid w:val="002237C0"/>
    <w:rsid w:val="00225D9C"/>
    <w:rsid w:val="002271D5"/>
    <w:rsid w:val="00241EA4"/>
    <w:rsid w:val="00242A4F"/>
    <w:rsid w:val="00243893"/>
    <w:rsid w:val="00245645"/>
    <w:rsid w:val="002700AC"/>
    <w:rsid w:val="002746BF"/>
    <w:rsid w:val="00275209"/>
    <w:rsid w:val="00276A31"/>
    <w:rsid w:val="00277630"/>
    <w:rsid w:val="00290325"/>
    <w:rsid w:val="00291F03"/>
    <w:rsid w:val="002A2293"/>
    <w:rsid w:val="002A2413"/>
    <w:rsid w:val="002A530E"/>
    <w:rsid w:val="002A662D"/>
    <w:rsid w:val="002B660A"/>
    <w:rsid w:val="002D2AE7"/>
    <w:rsid w:val="002F2BA0"/>
    <w:rsid w:val="002F4C25"/>
    <w:rsid w:val="002F60D5"/>
    <w:rsid w:val="0031141B"/>
    <w:rsid w:val="00312DA1"/>
    <w:rsid w:val="00336FB0"/>
    <w:rsid w:val="00343D8D"/>
    <w:rsid w:val="00345CC5"/>
    <w:rsid w:val="00357C8F"/>
    <w:rsid w:val="00357CF1"/>
    <w:rsid w:val="00387276"/>
    <w:rsid w:val="003A528B"/>
    <w:rsid w:val="003A5942"/>
    <w:rsid w:val="003B2FA7"/>
    <w:rsid w:val="003B4A7F"/>
    <w:rsid w:val="003B609B"/>
    <w:rsid w:val="003C2837"/>
    <w:rsid w:val="003C4578"/>
    <w:rsid w:val="003C7AB6"/>
    <w:rsid w:val="003D2395"/>
    <w:rsid w:val="003E1FBF"/>
    <w:rsid w:val="003E6C32"/>
    <w:rsid w:val="003F0079"/>
    <w:rsid w:val="003F0294"/>
    <w:rsid w:val="003F15A7"/>
    <w:rsid w:val="003F673D"/>
    <w:rsid w:val="00401F12"/>
    <w:rsid w:val="004204C5"/>
    <w:rsid w:val="00435EEF"/>
    <w:rsid w:val="00454919"/>
    <w:rsid w:val="00463B91"/>
    <w:rsid w:val="00465C68"/>
    <w:rsid w:val="0048197D"/>
    <w:rsid w:val="00487145"/>
    <w:rsid w:val="004A2AE0"/>
    <w:rsid w:val="004B5F22"/>
    <w:rsid w:val="004C45D4"/>
    <w:rsid w:val="004C5630"/>
    <w:rsid w:val="004F65E3"/>
    <w:rsid w:val="005261BC"/>
    <w:rsid w:val="005448A6"/>
    <w:rsid w:val="00572518"/>
    <w:rsid w:val="00572EB0"/>
    <w:rsid w:val="00580853"/>
    <w:rsid w:val="005940FF"/>
    <w:rsid w:val="005A10E7"/>
    <w:rsid w:val="005B1DAA"/>
    <w:rsid w:val="005C164F"/>
    <w:rsid w:val="005C38C7"/>
    <w:rsid w:val="005D4CEA"/>
    <w:rsid w:val="005E3141"/>
    <w:rsid w:val="005F7E28"/>
    <w:rsid w:val="00611622"/>
    <w:rsid w:val="00616EAE"/>
    <w:rsid w:val="006251E5"/>
    <w:rsid w:val="0063665C"/>
    <w:rsid w:val="006935E1"/>
    <w:rsid w:val="00694BA9"/>
    <w:rsid w:val="006A1411"/>
    <w:rsid w:val="006A54B6"/>
    <w:rsid w:val="006A555E"/>
    <w:rsid w:val="006A5FB0"/>
    <w:rsid w:val="006B4F81"/>
    <w:rsid w:val="006B7AEB"/>
    <w:rsid w:val="006B7B9A"/>
    <w:rsid w:val="006D5FBA"/>
    <w:rsid w:val="006D6D97"/>
    <w:rsid w:val="006E548A"/>
    <w:rsid w:val="006E6B10"/>
    <w:rsid w:val="006F3161"/>
    <w:rsid w:val="006F451A"/>
    <w:rsid w:val="0070267A"/>
    <w:rsid w:val="00713133"/>
    <w:rsid w:val="007150A3"/>
    <w:rsid w:val="00723F23"/>
    <w:rsid w:val="00730751"/>
    <w:rsid w:val="00734CE3"/>
    <w:rsid w:val="00735B20"/>
    <w:rsid w:val="00740529"/>
    <w:rsid w:val="007469C9"/>
    <w:rsid w:val="007675EA"/>
    <w:rsid w:val="00772CC6"/>
    <w:rsid w:val="00774355"/>
    <w:rsid w:val="007866BB"/>
    <w:rsid w:val="0078796E"/>
    <w:rsid w:val="00787AC9"/>
    <w:rsid w:val="00791095"/>
    <w:rsid w:val="0079447D"/>
    <w:rsid w:val="007B303A"/>
    <w:rsid w:val="007B6B69"/>
    <w:rsid w:val="007C79D3"/>
    <w:rsid w:val="007D444E"/>
    <w:rsid w:val="007D6CDA"/>
    <w:rsid w:val="007E045E"/>
    <w:rsid w:val="007E5B59"/>
    <w:rsid w:val="007E7424"/>
    <w:rsid w:val="00817721"/>
    <w:rsid w:val="00822F2B"/>
    <w:rsid w:val="00830013"/>
    <w:rsid w:val="0083536E"/>
    <w:rsid w:val="008400A4"/>
    <w:rsid w:val="00840150"/>
    <w:rsid w:val="008522BC"/>
    <w:rsid w:val="00857F91"/>
    <w:rsid w:val="0086297F"/>
    <w:rsid w:val="0087354B"/>
    <w:rsid w:val="0088491F"/>
    <w:rsid w:val="008A0375"/>
    <w:rsid w:val="008A3796"/>
    <w:rsid w:val="008A6AFF"/>
    <w:rsid w:val="008A7E75"/>
    <w:rsid w:val="008B0370"/>
    <w:rsid w:val="008C0561"/>
    <w:rsid w:val="008C2011"/>
    <w:rsid w:val="008C3D8C"/>
    <w:rsid w:val="008D3A9C"/>
    <w:rsid w:val="008F0412"/>
    <w:rsid w:val="008F1ADE"/>
    <w:rsid w:val="008F3EF6"/>
    <w:rsid w:val="009006A3"/>
    <w:rsid w:val="00902C8D"/>
    <w:rsid w:val="00904CC9"/>
    <w:rsid w:val="00907062"/>
    <w:rsid w:val="00911DE8"/>
    <w:rsid w:val="00916555"/>
    <w:rsid w:val="0092209D"/>
    <w:rsid w:val="009254A8"/>
    <w:rsid w:val="00927B82"/>
    <w:rsid w:val="009324E5"/>
    <w:rsid w:val="00941459"/>
    <w:rsid w:val="00943173"/>
    <w:rsid w:val="0095597B"/>
    <w:rsid w:val="00955EC9"/>
    <w:rsid w:val="0096242D"/>
    <w:rsid w:val="00962CA2"/>
    <w:rsid w:val="009676AA"/>
    <w:rsid w:val="00971F5D"/>
    <w:rsid w:val="00975B63"/>
    <w:rsid w:val="00995532"/>
    <w:rsid w:val="0099613E"/>
    <w:rsid w:val="009971FE"/>
    <w:rsid w:val="009A0447"/>
    <w:rsid w:val="009B1942"/>
    <w:rsid w:val="009B6377"/>
    <w:rsid w:val="009D309B"/>
    <w:rsid w:val="009D4815"/>
    <w:rsid w:val="009D4BA9"/>
    <w:rsid w:val="00A07348"/>
    <w:rsid w:val="00A43560"/>
    <w:rsid w:val="00A43F09"/>
    <w:rsid w:val="00A61A2F"/>
    <w:rsid w:val="00A70AB0"/>
    <w:rsid w:val="00A72860"/>
    <w:rsid w:val="00A81E40"/>
    <w:rsid w:val="00A82EAE"/>
    <w:rsid w:val="00A976BE"/>
    <w:rsid w:val="00AB6CB1"/>
    <w:rsid w:val="00AC3FC5"/>
    <w:rsid w:val="00AC4B66"/>
    <w:rsid w:val="00AD01E3"/>
    <w:rsid w:val="00AD27FF"/>
    <w:rsid w:val="00AE06BB"/>
    <w:rsid w:val="00AF53CB"/>
    <w:rsid w:val="00B060EA"/>
    <w:rsid w:val="00B22AB5"/>
    <w:rsid w:val="00B2761B"/>
    <w:rsid w:val="00B33356"/>
    <w:rsid w:val="00B33B12"/>
    <w:rsid w:val="00B374CA"/>
    <w:rsid w:val="00B37A29"/>
    <w:rsid w:val="00B37E88"/>
    <w:rsid w:val="00B402CE"/>
    <w:rsid w:val="00B452F1"/>
    <w:rsid w:val="00B51D62"/>
    <w:rsid w:val="00B66EFC"/>
    <w:rsid w:val="00B72516"/>
    <w:rsid w:val="00B8478F"/>
    <w:rsid w:val="00B86AA0"/>
    <w:rsid w:val="00B942C3"/>
    <w:rsid w:val="00B9520E"/>
    <w:rsid w:val="00B95BF1"/>
    <w:rsid w:val="00BB732C"/>
    <w:rsid w:val="00BC2D00"/>
    <w:rsid w:val="00BC3A77"/>
    <w:rsid w:val="00BC4C5D"/>
    <w:rsid w:val="00BD1D37"/>
    <w:rsid w:val="00BD3E05"/>
    <w:rsid w:val="00BD55DA"/>
    <w:rsid w:val="00BD64FC"/>
    <w:rsid w:val="00BE147C"/>
    <w:rsid w:val="00BE217C"/>
    <w:rsid w:val="00BE5EED"/>
    <w:rsid w:val="00C05333"/>
    <w:rsid w:val="00C10289"/>
    <w:rsid w:val="00C33E67"/>
    <w:rsid w:val="00C34C61"/>
    <w:rsid w:val="00C433C1"/>
    <w:rsid w:val="00C43518"/>
    <w:rsid w:val="00C43DFC"/>
    <w:rsid w:val="00C4689D"/>
    <w:rsid w:val="00C47F59"/>
    <w:rsid w:val="00C52A59"/>
    <w:rsid w:val="00C6494B"/>
    <w:rsid w:val="00C668D1"/>
    <w:rsid w:val="00C715F3"/>
    <w:rsid w:val="00C83D2C"/>
    <w:rsid w:val="00C8494A"/>
    <w:rsid w:val="00C8611B"/>
    <w:rsid w:val="00C9498B"/>
    <w:rsid w:val="00CA000A"/>
    <w:rsid w:val="00CA25B9"/>
    <w:rsid w:val="00CA26E6"/>
    <w:rsid w:val="00CB59E7"/>
    <w:rsid w:val="00CB790A"/>
    <w:rsid w:val="00CB79DC"/>
    <w:rsid w:val="00CC4E5A"/>
    <w:rsid w:val="00CD249E"/>
    <w:rsid w:val="00CE0573"/>
    <w:rsid w:val="00CE59AF"/>
    <w:rsid w:val="00D02FC6"/>
    <w:rsid w:val="00D0580D"/>
    <w:rsid w:val="00D12A3F"/>
    <w:rsid w:val="00D15BE6"/>
    <w:rsid w:val="00D20D62"/>
    <w:rsid w:val="00D21BC1"/>
    <w:rsid w:val="00D229BB"/>
    <w:rsid w:val="00D25A00"/>
    <w:rsid w:val="00D3507E"/>
    <w:rsid w:val="00D37E5A"/>
    <w:rsid w:val="00D5343F"/>
    <w:rsid w:val="00D66A4A"/>
    <w:rsid w:val="00D80E87"/>
    <w:rsid w:val="00D813B7"/>
    <w:rsid w:val="00D95DFA"/>
    <w:rsid w:val="00DC5B91"/>
    <w:rsid w:val="00DD2DA9"/>
    <w:rsid w:val="00DE153B"/>
    <w:rsid w:val="00DE7A1D"/>
    <w:rsid w:val="00DF28D3"/>
    <w:rsid w:val="00DF67D4"/>
    <w:rsid w:val="00DF6B2A"/>
    <w:rsid w:val="00E00B7E"/>
    <w:rsid w:val="00E057B2"/>
    <w:rsid w:val="00E158E1"/>
    <w:rsid w:val="00E16800"/>
    <w:rsid w:val="00E322E8"/>
    <w:rsid w:val="00E334F6"/>
    <w:rsid w:val="00E36F09"/>
    <w:rsid w:val="00E37BFB"/>
    <w:rsid w:val="00E51359"/>
    <w:rsid w:val="00E52DFC"/>
    <w:rsid w:val="00E63C70"/>
    <w:rsid w:val="00E63E6C"/>
    <w:rsid w:val="00E658D6"/>
    <w:rsid w:val="00EB3323"/>
    <w:rsid w:val="00EE4405"/>
    <w:rsid w:val="00EE5884"/>
    <w:rsid w:val="00EE75AA"/>
    <w:rsid w:val="00EF3941"/>
    <w:rsid w:val="00F02EB1"/>
    <w:rsid w:val="00F06A67"/>
    <w:rsid w:val="00F102AE"/>
    <w:rsid w:val="00F1408A"/>
    <w:rsid w:val="00F166FD"/>
    <w:rsid w:val="00F21814"/>
    <w:rsid w:val="00F21B97"/>
    <w:rsid w:val="00F256B6"/>
    <w:rsid w:val="00F3742C"/>
    <w:rsid w:val="00F41D65"/>
    <w:rsid w:val="00F44CF8"/>
    <w:rsid w:val="00F51275"/>
    <w:rsid w:val="00F5429C"/>
    <w:rsid w:val="00F55A79"/>
    <w:rsid w:val="00F57B8B"/>
    <w:rsid w:val="00F61CFE"/>
    <w:rsid w:val="00F64700"/>
    <w:rsid w:val="00F80F4B"/>
    <w:rsid w:val="00F844D7"/>
    <w:rsid w:val="00F849B3"/>
    <w:rsid w:val="00F90959"/>
    <w:rsid w:val="00FA380D"/>
    <w:rsid w:val="00FB7CEC"/>
    <w:rsid w:val="00FC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height-percent:200;mso-width-relative:margin;mso-height-relative:margin" fillcolor="white">
      <v:fill color="white"/>
      <v:textbox style="mso-fit-shape-to-text:t" inset="5.85pt,.7pt,5.85pt,.7pt"/>
    </o:shapedefaults>
    <o:shapelayout v:ext="edit">
      <o:idmap v:ext="edit" data="2"/>
    </o:shapelayout>
  </w:shapeDefaults>
  <w:decimalSymbol w:val="."/>
  <w:listSeparator w:val=","/>
  <w14:docId w14:val="7F65A783"/>
  <w15:docId w15:val="{20B3675A-9FA2-4905-810E-4FB75C02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5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AE7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D2AE7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1D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1D37"/>
  </w:style>
  <w:style w:type="paragraph" w:styleId="a7">
    <w:name w:val="footer"/>
    <w:basedOn w:val="a"/>
    <w:link w:val="a8"/>
    <w:uiPriority w:val="99"/>
    <w:unhideWhenUsed/>
    <w:rsid w:val="00BD1D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1D37"/>
  </w:style>
  <w:style w:type="paragraph" w:styleId="Web">
    <w:name w:val="Normal (Web)"/>
    <w:basedOn w:val="a"/>
    <w:uiPriority w:val="99"/>
    <w:semiHidden/>
    <w:unhideWhenUsed/>
    <w:rsid w:val="005A10E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Revision"/>
    <w:hidden/>
    <w:uiPriority w:val="99"/>
    <w:semiHidden/>
    <w:rsid w:val="00A976B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misawatomo</dc:creator>
  <cp:lastModifiedBy>Todai</cp:lastModifiedBy>
  <cp:revision>2</cp:revision>
  <cp:lastPrinted>2017-08-23T05:45:00Z</cp:lastPrinted>
  <dcterms:created xsi:type="dcterms:W3CDTF">2022-08-30T11:27:00Z</dcterms:created>
  <dcterms:modified xsi:type="dcterms:W3CDTF">2022-08-30T11:27:00Z</dcterms:modified>
</cp:coreProperties>
</file>